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江西省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邮政管理局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拟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录用公务员公示公告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年度中央机关及其直属机构考试录用公务员工作有关要求，经过笔试、面试、体检和考察等程序，确定李璇等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人为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江西省邮政管理局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江西省邮政管理局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（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5个工作日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）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0791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87361023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江西省南昌市苏圃路335号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330008</w:t>
      </w:r>
      <w:bookmarkStart w:id="0" w:name="_GoBack"/>
      <w:bookmarkEnd w:id="0"/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4892" w:firstLineChars="1647"/>
        <w:rPr>
          <w:rFonts w:ascii="Times New Roman" w:hAnsi="仿宋_GB2312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江西省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1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黑体" w:hAnsi="黑体" w:eastAsia="黑体" w:cs="宋体"/>
          <w:kern w:val="0"/>
          <w:sz w:val="32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20"/>
        </w:rPr>
        <w:t>附件</w:t>
      </w:r>
    </w:p>
    <w:p>
      <w:pPr>
        <w:adjustRightInd w:val="0"/>
        <w:snapToGrid w:val="0"/>
        <w:spacing w:line="620" w:lineRule="exact"/>
        <w:jc w:val="center"/>
        <w:rPr>
          <w:rFonts w:ascii="方正小标宋简体" w:hAnsi="Times New Roman" w:eastAsia="方正小标宋简体" w:cs="宋体"/>
          <w:bCs/>
          <w:kern w:val="0"/>
          <w:sz w:val="36"/>
          <w:szCs w:val="20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  <w:t>江西省邮政管理局</w:t>
      </w: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</w:rPr>
        <w:t>202</w:t>
      </w: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  <w:t>年度拟录用公务员名单</w:t>
      </w:r>
    </w:p>
    <w:tbl>
      <w:tblPr>
        <w:tblStyle w:val="6"/>
        <w:tblW w:w="10518" w:type="dxa"/>
        <w:tblInd w:w="-7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740"/>
        <w:gridCol w:w="1080"/>
        <w:gridCol w:w="570"/>
        <w:gridCol w:w="1725"/>
        <w:gridCol w:w="1035"/>
        <w:gridCol w:w="1590"/>
        <w:gridCol w:w="1245"/>
        <w:gridCol w:w="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Times New Roman" w:hAnsi="宋体" w:cs="宋体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新余市邮政管理局一级科员及以下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璇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170236070401813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江西警察学院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抚州市邮政管理局一级科员及以下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周莎莉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170236070404220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硕士研究生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南昌大学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吉安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市邮政管理局一级科员及以下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欧阳光程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170236070402210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天津大学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萍乡市邮政管理局一级科员及以下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林志鹏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170236073103513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江西财经大学现代经济管理学院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985" w:right="1797" w:bottom="1985" w:left="1797" w:header="851" w:footer="992" w:gutter="0"/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297"/>
  <w:drawingGridVerticalSpacing w:val="29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RmODc1YjUwM2EwODA5ODY3OGYyZjIwNjMxMTNkNTgifQ=="/>
  </w:docVars>
  <w:rsids>
    <w:rsidRoot w:val="007E0492"/>
    <w:rsid w:val="00004B50"/>
    <w:rsid w:val="000B20DA"/>
    <w:rsid w:val="00123D1C"/>
    <w:rsid w:val="00133DE9"/>
    <w:rsid w:val="001A3C04"/>
    <w:rsid w:val="001A6207"/>
    <w:rsid w:val="002A27CC"/>
    <w:rsid w:val="002C00E0"/>
    <w:rsid w:val="002C5082"/>
    <w:rsid w:val="003767B0"/>
    <w:rsid w:val="00385F68"/>
    <w:rsid w:val="005324BE"/>
    <w:rsid w:val="005549D6"/>
    <w:rsid w:val="005C037A"/>
    <w:rsid w:val="00645DD1"/>
    <w:rsid w:val="007662D1"/>
    <w:rsid w:val="007B2400"/>
    <w:rsid w:val="007E0492"/>
    <w:rsid w:val="008D5762"/>
    <w:rsid w:val="008E0BB2"/>
    <w:rsid w:val="00914580"/>
    <w:rsid w:val="0091634F"/>
    <w:rsid w:val="009774CF"/>
    <w:rsid w:val="0098403C"/>
    <w:rsid w:val="00991FBA"/>
    <w:rsid w:val="009F3788"/>
    <w:rsid w:val="00A31798"/>
    <w:rsid w:val="00A74EFD"/>
    <w:rsid w:val="00A96F75"/>
    <w:rsid w:val="00B75287"/>
    <w:rsid w:val="00B8636D"/>
    <w:rsid w:val="00BE5B47"/>
    <w:rsid w:val="00C44F65"/>
    <w:rsid w:val="00CB3F6C"/>
    <w:rsid w:val="00D06E99"/>
    <w:rsid w:val="00DE34EB"/>
    <w:rsid w:val="04B632D5"/>
    <w:rsid w:val="0E0B4A8C"/>
    <w:rsid w:val="0E363B95"/>
    <w:rsid w:val="19C86876"/>
    <w:rsid w:val="1B593EEC"/>
    <w:rsid w:val="1D674534"/>
    <w:rsid w:val="1DA374FC"/>
    <w:rsid w:val="25B376F1"/>
    <w:rsid w:val="260204AD"/>
    <w:rsid w:val="2CB16973"/>
    <w:rsid w:val="2CED1548"/>
    <w:rsid w:val="2FFF7B57"/>
    <w:rsid w:val="359163F8"/>
    <w:rsid w:val="37275088"/>
    <w:rsid w:val="49CE77ED"/>
    <w:rsid w:val="50532B78"/>
    <w:rsid w:val="5134184E"/>
    <w:rsid w:val="555B7DC4"/>
    <w:rsid w:val="5BEF0221"/>
    <w:rsid w:val="5C80495F"/>
    <w:rsid w:val="5CCD7A27"/>
    <w:rsid w:val="5F1B0FA7"/>
    <w:rsid w:val="61021BA9"/>
    <w:rsid w:val="68427861"/>
    <w:rsid w:val="6B9B1DE9"/>
    <w:rsid w:val="6EDC0001"/>
    <w:rsid w:val="7C267B76"/>
    <w:rsid w:val="7FFE127B"/>
    <w:rsid w:val="AFEFB9EE"/>
    <w:rsid w:val="DB7FE9E2"/>
    <w:rsid w:val="EBFF6471"/>
    <w:rsid w:val="FB779EDF"/>
    <w:rsid w:val="FEDBFDBF"/>
    <w:rsid w:val="FFBFFF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450</Characters>
  <Lines>8</Lines>
  <Paragraphs>2</Paragraphs>
  <TotalTime>0</TotalTime>
  <ScaleCrop>false</ScaleCrop>
  <LinksUpToDate>false</LinksUpToDate>
  <CharactersWithSpaces>450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2020-08-06T01:52:00Z</dcterms:created>
  <dc:creator>张策</dc:creator>
  <cp:lastModifiedBy>kylin</cp:lastModifiedBy>
  <cp:lastPrinted>2020-08-28T17:52:00Z</cp:lastPrinted>
  <dcterms:modified xsi:type="dcterms:W3CDTF">2022-08-01T11:02:54Z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3F8E6452EF464D1587567AC61557006E</vt:lpwstr>
  </property>
</Properties>
</file>